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7C" w:rsidRDefault="00202604">
      <w:r w:rsidRPr="00202604">
        <w:t>https://www.slideshare.net/Davidt123/integrated-marketing-communications-3716803</w:t>
      </w:r>
    </w:p>
    <w:sectPr w:rsidR="0033337C" w:rsidSect="00333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604"/>
    <w:rsid w:val="00202604"/>
    <w:rsid w:val="003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2020-10-09T04:15:00Z</dcterms:created>
  <dcterms:modified xsi:type="dcterms:W3CDTF">2020-10-09T04:16:00Z</dcterms:modified>
</cp:coreProperties>
</file>